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Pr="000D76BE" w:rsidRDefault="00D33847" w:rsidP="000D76B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13">
        <w:rPr>
          <w:rFonts w:ascii="Times New Roman" w:hAnsi="Times New Roman" w:cs="Times New Roman"/>
          <w:sz w:val="24"/>
          <w:szCs w:val="24"/>
        </w:rPr>
        <w:tab/>
      </w:r>
      <w:r w:rsidR="006572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EE4" w:rsidRPr="000D76BE">
        <w:rPr>
          <w:rFonts w:ascii="Times New Roman" w:hAnsi="Times New Roman" w:cs="Times New Roman"/>
          <w:sz w:val="24"/>
          <w:szCs w:val="24"/>
        </w:rPr>
        <w:t>Задание по физике на 2</w:t>
      </w:r>
      <w:r w:rsidR="00CD6D4C" w:rsidRPr="000D76BE">
        <w:rPr>
          <w:rFonts w:ascii="Times New Roman" w:hAnsi="Times New Roman" w:cs="Times New Roman"/>
          <w:sz w:val="24"/>
          <w:szCs w:val="24"/>
        </w:rPr>
        <w:t xml:space="preserve"> урока </w:t>
      </w:r>
    </w:p>
    <w:p w:rsidR="00CD6D4C" w:rsidRPr="000D76BE" w:rsidRDefault="00CD6D4C" w:rsidP="00CB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01E" w:rsidRPr="000D76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76BE">
        <w:rPr>
          <w:rFonts w:ascii="Times New Roman" w:hAnsi="Times New Roman" w:cs="Times New Roman"/>
          <w:sz w:val="24"/>
          <w:szCs w:val="24"/>
        </w:rPr>
        <w:t xml:space="preserve">  </w:t>
      </w:r>
      <w:r w:rsidR="00471113" w:rsidRPr="000D76BE">
        <w:rPr>
          <w:rFonts w:ascii="Times New Roman" w:hAnsi="Times New Roman" w:cs="Times New Roman"/>
          <w:sz w:val="24"/>
          <w:szCs w:val="24"/>
        </w:rPr>
        <w:tab/>
      </w:r>
      <w:r w:rsidR="000B4968">
        <w:rPr>
          <w:rFonts w:ascii="Times New Roman" w:hAnsi="Times New Roman" w:cs="Times New Roman"/>
          <w:sz w:val="24"/>
          <w:szCs w:val="24"/>
        </w:rPr>
        <w:t xml:space="preserve">           (20.04-24.04)</w:t>
      </w:r>
    </w:p>
    <w:p w:rsidR="00CD6D4C" w:rsidRPr="000D76BE" w:rsidRDefault="00CD6D4C" w:rsidP="000D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 </w:t>
      </w:r>
      <w:r w:rsidRPr="000D76BE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</w:p>
    <w:p w:rsidR="00F452D1" w:rsidRDefault="00EC17F5" w:rsidP="0065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Тема:</w:t>
      </w:r>
      <w:r w:rsidR="009D6967" w:rsidRPr="000D76BE">
        <w:rPr>
          <w:rFonts w:ascii="Times New Roman" w:hAnsi="Times New Roman" w:cs="Times New Roman"/>
          <w:sz w:val="24"/>
          <w:szCs w:val="24"/>
        </w:rPr>
        <w:t xml:space="preserve"> «</w:t>
      </w:r>
      <w:r w:rsidR="00F452D1">
        <w:rPr>
          <w:rFonts w:ascii="Times New Roman" w:hAnsi="Times New Roman" w:cs="Times New Roman"/>
          <w:sz w:val="24"/>
          <w:szCs w:val="24"/>
        </w:rPr>
        <w:t>Конденсатор. Электроемкость. Энергия электрического поля</w:t>
      </w:r>
      <w:proofErr w:type="gramStart"/>
      <w:r w:rsidR="00F452D1">
        <w:rPr>
          <w:rFonts w:ascii="Times New Roman" w:hAnsi="Times New Roman" w:cs="Times New Roman"/>
          <w:sz w:val="24"/>
          <w:szCs w:val="24"/>
        </w:rPr>
        <w:t>.</w:t>
      </w:r>
      <w:r w:rsidR="007F5EE4" w:rsidRPr="000D76BE">
        <w:rPr>
          <w:rFonts w:ascii="Times New Roman" w:hAnsi="Times New Roman" w:cs="Times New Roman"/>
          <w:sz w:val="24"/>
          <w:szCs w:val="24"/>
        </w:rPr>
        <w:t>».</w:t>
      </w:r>
      <w:r w:rsidR="00657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52D1" w:rsidRDefault="00EC17F5" w:rsidP="0065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Для ознакомления с темой предлагается прочитать п.</w:t>
      </w:r>
      <w:r w:rsidR="00F452D1">
        <w:rPr>
          <w:rFonts w:ascii="Times New Roman" w:hAnsi="Times New Roman" w:cs="Times New Roman"/>
          <w:sz w:val="24"/>
          <w:szCs w:val="24"/>
        </w:rPr>
        <w:t>29</w:t>
      </w:r>
      <w:r w:rsidR="000D76BE">
        <w:rPr>
          <w:rFonts w:ascii="Times New Roman" w:hAnsi="Times New Roman" w:cs="Times New Roman"/>
          <w:sz w:val="24"/>
          <w:szCs w:val="24"/>
        </w:rPr>
        <w:t xml:space="preserve"> и просмотреть видеофрагмент</w:t>
      </w:r>
    </w:p>
    <w:p w:rsidR="00422091" w:rsidRDefault="009115AD" w:rsidP="0065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354E5D">
          <w:rPr>
            <w:rStyle w:val="a6"/>
          </w:rPr>
          <w:t>https://youtu.be/2SJdNbDTlRY</w:t>
        </w:r>
      </w:hyperlink>
    </w:p>
    <w:p w:rsidR="00422091" w:rsidRDefault="00422091" w:rsidP="0065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основные важные определения, формулы по теме и изобразите рисунки.</w:t>
      </w:r>
    </w:p>
    <w:p w:rsidR="00422091" w:rsidRPr="00422091" w:rsidRDefault="00422091" w:rsidP="00657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091">
        <w:rPr>
          <w:rFonts w:ascii="Times New Roman" w:hAnsi="Times New Roman" w:cs="Times New Roman"/>
          <w:b/>
          <w:sz w:val="24"/>
          <w:szCs w:val="24"/>
        </w:rPr>
        <w:t>2 урок</w:t>
      </w:r>
    </w:p>
    <w:p w:rsidR="00F452D1" w:rsidRDefault="00F452D1" w:rsidP="0065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2D1" w:rsidRDefault="002229F2" w:rsidP="0022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="00422091" w:rsidRPr="002229F2">
        <w:rPr>
          <w:rFonts w:ascii="Times New Roman" w:hAnsi="Times New Roman" w:cs="Times New Roman"/>
          <w:sz w:val="24"/>
          <w:szCs w:val="24"/>
        </w:rPr>
        <w:t xml:space="preserve">Решите </w:t>
      </w:r>
      <w:r w:rsidRPr="002229F2">
        <w:rPr>
          <w:rFonts w:ascii="Times New Roman" w:hAnsi="Times New Roman" w:cs="Times New Roman"/>
          <w:sz w:val="24"/>
          <w:szCs w:val="24"/>
        </w:rPr>
        <w:t>задачи по теме урока 1</w:t>
      </w:r>
    </w:p>
    <w:p w:rsidR="002229F2" w:rsidRPr="002229F2" w:rsidRDefault="002229F2" w:rsidP="0022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1"/>
        <w:gridCol w:w="4760"/>
      </w:tblGrid>
      <w:tr w:rsidR="00F452D1" w:rsidTr="0073131F">
        <w:tc>
          <w:tcPr>
            <w:tcW w:w="5494" w:type="dxa"/>
          </w:tcPr>
          <w:p w:rsidR="00422091" w:rsidRPr="00422091" w:rsidRDefault="00F452D1" w:rsidP="0042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>1.Определите емкость конденсатора, для изготовления которого использовали полоски фольги длиной 157 см и шириной 90 мм. Толщина парафинированной бумаги 0,1 мм. Диэлектрическая проницаемость парафинированной бумаги равна 2.</w:t>
            </w:r>
          </w:p>
          <w:p w:rsidR="00F452D1" w:rsidRPr="00422091" w:rsidRDefault="00F452D1" w:rsidP="002F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458B">
              <w:rPr>
                <w:rFonts w:ascii="Times New Roman" w:hAnsi="Times New Roman" w:cs="Times New Roman"/>
                <w:sz w:val="24"/>
                <w:szCs w:val="24"/>
              </w:rPr>
              <w:t xml:space="preserve">  Конденсатор</w:t>
            </w: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 xml:space="preserve"> емкостью 1 мкФ</w:t>
            </w:r>
            <w:r w:rsidR="002F4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458B">
              <w:rPr>
                <w:rFonts w:ascii="Times New Roman" w:hAnsi="Times New Roman" w:cs="Times New Roman"/>
                <w:sz w:val="24"/>
                <w:szCs w:val="24"/>
              </w:rPr>
              <w:t>зарядили</w:t>
            </w:r>
            <w:r w:rsidR="004220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F458B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 100 В. </w:t>
            </w:r>
            <w:r w:rsidR="00422091" w:rsidRPr="00422091">
              <w:rPr>
                <w:rFonts w:ascii="Times New Roman" w:hAnsi="Times New Roman" w:cs="Times New Roman"/>
                <w:sz w:val="24"/>
                <w:szCs w:val="24"/>
              </w:rPr>
              <w:t>Чему равна</w:t>
            </w:r>
            <w:proofErr w:type="gramEnd"/>
            <w:r w:rsidR="00422091" w:rsidRPr="00422091">
              <w:rPr>
                <w:rFonts w:ascii="Times New Roman" w:hAnsi="Times New Roman" w:cs="Times New Roman"/>
                <w:sz w:val="24"/>
                <w:szCs w:val="24"/>
              </w:rPr>
              <w:t xml:space="preserve"> общая емкость </w:t>
            </w:r>
            <w:r w:rsidR="002F458B">
              <w:rPr>
                <w:rFonts w:ascii="Times New Roman" w:hAnsi="Times New Roman" w:cs="Times New Roman"/>
                <w:sz w:val="24"/>
                <w:szCs w:val="24"/>
              </w:rPr>
              <w:t xml:space="preserve">и общий заряд </w:t>
            </w:r>
            <w:r w:rsidR="00422091" w:rsidRPr="00422091">
              <w:rPr>
                <w:rFonts w:ascii="Times New Roman" w:hAnsi="Times New Roman" w:cs="Times New Roman"/>
                <w:sz w:val="24"/>
                <w:szCs w:val="24"/>
              </w:rPr>
              <w:t>системы из 5 таких конденсаторов, соединенных последовательно.</w:t>
            </w:r>
          </w:p>
        </w:tc>
        <w:tc>
          <w:tcPr>
            <w:tcW w:w="5494" w:type="dxa"/>
          </w:tcPr>
          <w:p w:rsidR="00F452D1" w:rsidRPr="00422091" w:rsidRDefault="00F452D1" w:rsidP="0042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>3. Площадь пластины слюдяного конденсатора 36 см</w:t>
            </w:r>
            <w:proofErr w:type="gramStart"/>
            <w:r w:rsidRPr="00422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22091">
              <w:rPr>
                <w:rFonts w:ascii="Times New Roman" w:hAnsi="Times New Roman" w:cs="Times New Roman"/>
                <w:sz w:val="24"/>
                <w:szCs w:val="24"/>
              </w:rPr>
              <w:t xml:space="preserve">, толщина слоя диэлектрика 0,14 см. Вычислить заряд конденсатора, если </w:t>
            </w:r>
            <w:r w:rsidR="00422091">
              <w:rPr>
                <w:rFonts w:ascii="Times New Roman" w:hAnsi="Times New Roman" w:cs="Times New Roman"/>
                <w:sz w:val="24"/>
                <w:szCs w:val="24"/>
              </w:rPr>
              <w:t>напряжение на его обкладках 300</w:t>
            </w: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>В, а диэлектрическая проницаемость слюды 7.</w:t>
            </w:r>
          </w:p>
          <w:p w:rsidR="00F452D1" w:rsidRPr="00422091" w:rsidRDefault="00422091" w:rsidP="0042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 xml:space="preserve">4. При сообщении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воздушному </w:t>
            </w: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>конд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>нсатору</w:t>
            </w:r>
            <w:r w:rsidR="00F452D1" w:rsidRPr="00422091">
              <w:rPr>
                <w:rFonts w:ascii="Times New Roman" w:hAnsi="Times New Roman" w:cs="Times New Roman"/>
                <w:sz w:val="24"/>
                <w:szCs w:val="24"/>
              </w:rPr>
              <w:t xml:space="preserve"> заряда 8 мКл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потенциалов </w:t>
            </w:r>
            <w:proofErr w:type="gramStart"/>
            <w:r w:rsidRPr="00422091">
              <w:rPr>
                <w:rFonts w:ascii="Times New Roman" w:hAnsi="Times New Roman" w:cs="Times New Roman"/>
                <w:sz w:val="24"/>
                <w:szCs w:val="24"/>
              </w:rPr>
              <w:t>становится равной</w:t>
            </w:r>
            <w:r w:rsidR="00F452D1" w:rsidRPr="00422091">
              <w:rPr>
                <w:rFonts w:ascii="Times New Roman" w:hAnsi="Times New Roman" w:cs="Times New Roman"/>
                <w:sz w:val="24"/>
                <w:szCs w:val="24"/>
              </w:rPr>
              <w:t xml:space="preserve"> 1000 В. Определите</w:t>
            </w:r>
            <w:proofErr w:type="gramEnd"/>
            <w:r w:rsidR="00F452D1" w:rsidRPr="00422091"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 xml:space="preserve"> и энергию </w:t>
            </w:r>
            <w:r w:rsidR="00F452D1" w:rsidRPr="0042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>электрического поля внутри такого  конд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 w:cs="Times New Roman"/>
                <w:sz w:val="24"/>
                <w:szCs w:val="24"/>
              </w:rPr>
              <w:t>нсатора</w:t>
            </w:r>
            <w:r w:rsidR="00F452D1" w:rsidRPr="00422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52D1" w:rsidRDefault="00F452D1" w:rsidP="00422091">
      <w:pPr>
        <w:spacing w:after="0"/>
      </w:pPr>
    </w:p>
    <w:p w:rsidR="00EC17F5" w:rsidRPr="000D76BE" w:rsidRDefault="00EC17F5" w:rsidP="0065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BE" w:rsidRDefault="000D76BE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Выполни</w:t>
      </w:r>
      <w:r w:rsidR="00EC2165">
        <w:rPr>
          <w:rFonts w:ascii="Times New Roman" w:hAnsi="Times New Roman" w:cs="Times New Roman"/>
          <w:sz w:val="24"/>
          <w:szCs w:val="24"/>
        </w:rPr>
        <w:t xml:space="preserve">те задание письменно </w:t>
      </w:r>
      <w:r w:rsidRPr="000D76BE">
        <w:rPr>
          <w:rFonts w:ascii="Times New Roman" w:hAnsi="Times New Roman" w:cs="Times New Roman"/>
          <w:sz w:val="24"/>
          <w:szCs w:val="24"/>
        </w:rPr>
        <w:t xml:space="preserve">на двойном листочке, на лицевой стороне которого напишите: </w:t>
      </w:r>
      <w:r w:rsidR="00EC2165">
        <w:rPr>
          <w:rFonts w:ascii="Times New Roman" w:hAnsi="Times New Roman" w:cs="Times New Roman"/>
          <w:sz w:val="24"/>
          <w:szCs w:val="24"/>
        </w:rPr>
        <w:t>«</w:t>
      </w:r>
      <w:r w:rsidRPr="000D76BE">
        <w:rPr>
          <w:rFonts w:ascii="Times New Roman" w:hAnsi="Times New Roman" w:cs="Times New Roman"/>
          <w:sz w:val="24"/>
          <w:szCs w:val="24"/>
        </w:rPr>
        <w:t>Самостоятельная работа по теме…   учениц</w:t>
      </w:r>
      <w:proofErr w:type="gramStart"/>
      <w:r w:rsidRPr="000D76BE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0D76B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>)</w:t>
      </w:r>
      <w:r w:rsidR="00F452D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452D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 xml:space="preserve"> средней школы № 25   </w:t>
      </w:r>
      <w:r w:rsidR="00EC2165">
        <w:rPr>
          <w:rFonts w:ascii="Times New Roman" w:hAnsi="Times New Roman" w:cs="Times New Roman"/>
          <w:sz w:val="24"/>
          <w:szCs w:val="24"/>
        </w:rPr>
        <w:t>Фамилия Имя»</w:t>
      </w:r>
      <w:r w:rsidRPr="000D7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9F2" w:rsidRPr="002229F2" w:rsidRDefault="002229F2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F2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2229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оценка, полученная за задачи урока 2</w:t>
      </w:r>
    </w:p>
    <w:p w:rsidR="00EC2165" w:rsidRPr="002F458B" w:rsidRDefault="007F5EE4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Задачи оформляйте по требованиям (дано, найти, решение с рисунком и выводом формулы, ответ).</w:t>
      </w:r>
      <w:r w:rsidR="000D76BE" w:rsidRPr="000D76BE">
        <w:rPr>
          <w:rFonts w:ascii="Times New Roman" w:hAnsi="Times New Roman" w:cs="Times New Roman"/>
          <w:sz w:val="24"/>
          <w:szCs w:val="24"/>
        </w:rPr>
        <w:t xml:space="preserve"> В помощь </w:t>
      </w:r>
      <w:r w:rsidR="002F458B">
        <w:rPr>
          <w:rFonts w:ascii="Times New Roman" w:hAnsi="Times New Roman" w:cs="Times New Roman"/>
          <w:sz w:val="24"/>
          <w:szCs w:val="24"/>
        </w:rPr>
        <w:t>таблица</w:t>
      </w:r>
      <w:r w:rsidR="002F458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B73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010" cy="3760966"/>
            <wp:effectExtent l="19050" t="0" r="3590" b="0"/>
            <wp:docPr id="1" name="Рисунок 1" descr="C:\Users\User\Downloads\IMG_20200409_232035_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409_232035_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6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9EE" w:rsidRPr="00CB736F" w:rsidRDefault="006572F4" w:rsidP="00CB736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34154C" w:rsidRPr="00CB736F" w:rsidRDefault="0034154C" w:rsidP="000D76BE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4154C" w:rsidRPr="00CB736F" w:rsidSect="0076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60A"/>
    <w:multiLevelType w:val="hybridMultilevel"/>
    <w:tmpl w:val="6F94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47262"/>
    <w:multiLevelType w:val="hybridMultilevel"/>
    <w:tmpl w:val="37C4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34F70"/>
    <w:rsid w:val="000B4968"/>
    <w:rsid w:val="000B6232"/>
    <w:rsid w:val="000D76BE"/>
    <w:rsid w:val="000E52EF"/>
    <w:rsid w:val="001F2DD6"/>
    <w:rsid w:val="002229F2"/>
    <w:rsid w:val="00235B0D"/>
    <w:rsid w:val="00292FCD"/>
    <w:rsid w:val="002F458B"/>
    <w:rsid w:val="0034154C"/>
    <w:rsid w:val="00354E5D"/>
    <w:rsid w:val="0038678F"/>
    <w:rsid w:val="00422091"/>
    <w:rsid w:val="00471113"/>
    <w:rsid w:val="00526024"/>
    <w:rsid w:val="005A5A9A"/>
    <w:rsid w:val="005B2C37"/>
    <w:rsid w:val="005C21BE"/>
    <w:rsid w:val="00634B42"/>
    <w:rsid w:val="006572F4"/>
    <w:rsid w:val="007633FE"/>
    <w:rsid w:val="007F5EE4"/>
    <w:rsid w:val="00825C4E"/>
    <w:rsid w:val="00857C68"/>
    <w:rsid w:val="009115AD"/>
    <w:rsid w:val="009D0EE3"/>
    <w:rsid w:val="009D6967"/>
    <w:rsid w:val="00A07ADA"/>
    <w:rsid w:val="00B233C3"/>
    <w:rsid w:val="00B2506A"/>
    <w:rsid w:val="00B77282"/>
    <w:rsid w:val="00B979EE"/>
    <w:rsid w:val="00C167A2"/>
    <w:rsid w:val="00CB736F"/>
    <w:rsid w:val="00CD6D4C"/>
    <w:rsid w:val="00D33847"/>
    <w:rsid w:val="00D6101E"/>
    <w:rsid w:val="00E0436A"/>
    <w:rsid w:val="00E078F1"/>
    <w:rsid w:val="00EC17F5"/>
    <w:rsid w:val="00EC2165"/>
    <w:rsid w:val="00F2185E"/>
    <w:rsid w:val="00F3332E"/>
    <w:rsid w:val="00F452D1"/>
    <w:rsid w:val="00F5767A"/>
    <w:rsid w:val="00FD555D"/>
    <w:rsid w:val="00FF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1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2SJdNbDTl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2020-04-08T16:56:00Z</dcterms:created>
  <dcterms:modified xsi:type="dcterms:W3CDTF">2020-04-17T08:33:00Z</dcterms:modified>
</cp:coreProperties>
</file>