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DE" w:rsidRDefault="005735DE" w:rsidP="0057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27.04.2020 по 30.04.2020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2F1F5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понедельникам в </w:t>
      </w:r>
      <w:r>
        <w:rPr>
          <w:rFonts w:ascii="Times New Roman" w:hAnsi="Times New Roman" w:cs="Times New Roman"/>
          <w:color w:val="0070C0"/>
          <w:sz w:val="24"/>
          <w:szCs w:val="24"/>
        </w:rPr>
        <w:t>12.15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DC279C" w:rsidRDefault="00DC279C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1. </w:t>
      </w:r>
      <w:r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14200">
        <w:rPr>
          <w:rFonts w:ascii="Times New Roman" w:hAnsi="Times New Roman" w:cs="Times New Roman"/>
          <w:sz w:val="24"/>
          <w:szCs w:val="24"/>
        </w:rPr>
        <w:t xml:space="preserve">Прилагательные, оканчивающиеся на </w:t>
      </w:r>
      <w:r w:rsidR="00814200" w:rsidRPr="008142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1420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814200" w:rsidRPr="0081420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1420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814200" w:rsidRPr="00814200">
        <w:rPr>
          <w:rFonts w:ascii="Times New Roman" w:hAnsi="Times New Roman" w:cs="Times New Roman"/>
          <w:sz w:val="24"/>
          <w:szCs w:val="24"/>
        </w:rPr>
        <w:t xml:space="preserve"> (</w:t>
      </w:r>
      <w:r w:rsidR="00814200">
        <w:rPr>
          <w:rFonts w:ascii="Times New Roman" w:hAnsi="Times New Roman" w:cs="Times New Roman"/>
          <w:sz w:val="24"/>
          <w:szCs w:val="24"/>
        </w:rPr>
        <w:t>онлайн урок</w:t>
      </w:r>
      <w:r w:rsidR="00814200" w:rsidRPr="00814200">
        <w:rPr>
          <w:rFonts w:ascii="Times New Roman" w:hAnsi="Times New Roman" w:cs="Times New Roman"/>
          <w:sz w:val="24"/>
          <w:szCs w:val="24"/>
        </w:rPr>
        <w:t>)</w:t>
      </w:r>
    </w:p>
    <w:p w:rsidR="00814200" w:rsidRDefault="00814200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193 учебников – правило (либо объяснение ниже)</w:t>
      </w:r>
    </w:p>
    <w:p w:rsidR="00814200" w:rsidRDefault="00814200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FF2C74" wp14:editId="0B04FE09">
            <wp:extent cx="4206240" cy="207950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395" cy="207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7A" w:rsidRPr="00814200" w:rsidRDefault="00083303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упр. 2 стр.148 прочитать и выписать новые конструкции, которые вы встретили в этом тексте с переводом (фото прислать мне на почту)</w:t>
      </w:r>
    </w:p>
    <w:p w:rsidR="001874B1" w:rsidRDefault="00D7327A" w:rsidP="00501DDC">
      <w:pPr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2.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83303">
        <w:rPr>
          <w:rFonts w:ascii="Times New Roman" w:hAnsi="Times New Roman" w:cs="Times New Roman"/>
          <w:sz w:val="24"/>
          <w:szCs w:val="24"/>
        </w:rPr>
        <w:t>Свободное время</w:t>
      </w:r>
    </w:p>
    <w:p w:rsidR="00083303" w:rsidRDefault="00083303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Упр.4 стр. 149 устно отвечаем на вопросы.</w:t>
      </w:r>
    </w:p>
    <w:p w:rsidR="00083303" w:rsidRDefault="00083303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Напоминаю, что в упражнении представлены специальные вопросы, которые требуют полного ответа.</w:t>
      </w:r>
    </w:p>
    <w:p w:rsidR="00083303" w:rsidRDefault="00083303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083303" w:rsidRDefault="00083303" w:rsidP="00501D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83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083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083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83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08330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– I read detective stories.</w:t>
      </w:r>
    </w:p>
    <w:p w:rsidR="00083303" w:rsidRPr="00083303" w:rsidRDefault="00083303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книги ты читаешь? – Я читаю детективы.</w:t>
      </w:r>
    </w:p>
    <w:p w:rsidR="00D7327A" w:rsidRDefault="00814200" w:rsidP="00501DDC">
      <w:pPr>
        <w:rPr>
          <w:rFonts w:ascii="Times New Roman" w:hAnsi="Times New Roman" w:cs="Times New Roman"/>
          <w:sz w:val="24"/>
          <w:szCs w:val="24"/>
        </w:rPr>
      </w:pPr>
      <w:r w:rsidRPr="00083303">
        <w:rPr>
          <w:rFonts w:ascii="Times New Roman" w:hAnsi="Times New Roman" w:cs="Times New Roman"/>
          <w:sz w:val="24"/>
          <w:szCs w:val="24"/>
        </w:rPr>
        <w:t xml:space="preserve"> </w:t>
      </w:r>
      <w:r w:rsidR="00D7327A"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3.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83303">
        <w:rPr>
          <w:rFonts w:ascii="Times New Roman" w:hAnsi="Times New Roman" w:cs="Times New Roman"/>
          <w:sz w:val="24"/>
          <w:szCs w:val="24"/>
        </w:rPr>
        <w:t>С</w:t>
      </w:r>
      <w:r w:rsidR="00840673" w:rsidRPr="00840673">
        <w:rPr>
          <w:rFonts w:ascii="Times New Roman" w:hAnsi="Times New Roman" w:cs="Times New Roman"/>
          <w:sz w:val="24"/>
          <w:szCs w:val="24"/>
        </w:rPr>
        <w:t>вободное время</w:t>
      </w:r>
    </w:p>
    <w:p w:rsidR="00083303" w:rsidRDefault="00083303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отработку новых лексических единиц:</w:t>
      </w:r>
    </w:p>
    <w:p w:rsidR="00083303" w:rsidRPr="00840673" w:rsidRDefault="00083303" w:rsidP="005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стр. 105-106 упр. 2 (вставить в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опущенные слова) (тетрадь не сдаем, упражнение проверим на онлайн уроке). Напоминаю о необходимости перевести все слова в рамке, а затем заполнить пропуски, подходящими по смыслу словами.</w:t>
      </w:r>
    </w:p>
    <w:p w:rsidR="00083303" w:rsidRPr="00D041E4" w:rsidRDefault="00814200" w:rsidP="002424E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83303" w:rsidRPr="00D041E4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задание: выучить слова стр. 145 (слова спрошу на онлайн уроке 04.05.2020)</w:t>
      </w:r>
    </w:p>
    <w:bookmarkEnd w:id="0"/>
    <w:p w:rsidR="00840673" w:rsidRPr="00083303" w:rsidRDefault="00840673" w:rsidP="00501DDC">
      <w:pPr>
        <w:rPr>
          <w:rFonts w:ascii="Times New Roman" w:hAnsi="Times New Roman" w:cs="Times New Roman"/>
          <w:sz w:val="24"/>
          <w:szCs w:val="24"/>
        </w:rPr>
      </w:pPr>
    </w:p>
    <w:p w:rsidR="00A108E9" w:rsidRPr="00840673" w:rsidRDefault="00A108E9" w:rsidP="00A108E9">
      <w:pPr>
        <w:jc w:val="both"/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6" w:history="1">
        <w:r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840673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8406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0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08E9" w:rsidRPr="00840673" w:rsidRDefault="00A108E9" w:rsidP="00501DDC">
      <w:pPr>
        <w:rPr>
          <w:rFonts w:ascii="Times New Roman" w:hAnsi="Times New Roman" w:cs="Times New Roman"/>
          <w:sz w:val="24"/>
          <w:szCs w:val="24"/>
        </w:rPr>
      </w:pPr>
    </w:p>
    <w:p w:rsidR="0062742A" w:rsidRPr="00840673" w:rsidRDefault="0062742A">
      <w:pPr>
        <w:rPr>
          <w:rFonts w:ascii="Times New Roman" w:hAnsi="Times New Roman" w:cs="Times New Roman"/>
          <w:sz w:val="24"/>
          <w:szCs w:val="24"/>
        </w:rPr>
      </w:pPr>
    </w:p>
    <w:sectPr w:rsidR="0062742A" w:rsidRPr="00840673" w:rsidSect="002424E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D"/>
    <w:rsid w:val="00083303"/>
    <w:rsid w:val="001874B1"/>
    <w:rsid w:val="002424EA"/>
    <w:rsid w:val="00292784"/>
    <w:rsid w:val="00501DDC"/>
    <w:rsid w:val="005735DE"/>
    <w:rsid w:val="0062742A"/>
    <w:rsid w:val="00754406"/>
    <w:rsid w:val="00814200"/>
    <w:rsid w:val="00840673"/>
    <w:rsid w:val="008B3CBD"/>
    <w:rsid w:val="00A108E9"/>
    <w:rsid w:val="00A92D7A"/>
    <w:rsid w:val="00C144A2"/>
    <w:rsid w:val="00D041E4"/>
    <w:rsid w:val="00D7327A"/>
    <w:rsid w:val="00D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2020-04-13T13:15:00Z</dcterms:created>
  <dcterms:modified xsi:type="dcterms:W3CDTF">2020-04-21T14:41:00Z</dcterms:modified>
</cp:coreProperties>
</file>